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17" w:rsidRPr="00575F17" w:rsidRDefault="00575F17" w:rsidP="00575F17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75F17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17" w:rsidRPr="00575F17" w:rsidRDefault="00575F17" w:rsidP="00575F17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575F17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575F17" w:rsidRPr="00575F17" w:rsidRDefault="00575F17" w:rsidP="00575F17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575F17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575F17" w:rsidRPr="00575F17" w:rsidRDefault="00575F17" w:rsidP="00575F17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575F17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575F17" w:rsidRPr="00575F17" w:rsidRDefault="00575F17" w:rsidP="00575F17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575F17" w:rsidRPr="00575F17" w:rsidRDefault="00575F17" w:rsidP="00575F17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75F17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575F17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575F17">
        <w:rPr>
          <w:rFonts w:ascii="Times New Roman" w:hAnsi="Times New Roman" w:cs="Times New Roman"/>
          <w:sz w:val="18"/>
          <w:szCs w:val="18"/>
        </w:rPr>
        <w:t>.</w:t>
      </w:r>
    </w:p>
    <w:p w:rsidR="00575F17" w:rsidRPr="00575F17" w:rsidRDefault="00575F17" w:rsidP="00575F17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5F17">
        <w:rPr>
          <w:rFonts w:ascii="Times New Roman" w:hAnsi="Times New Roman" w:cs="Times New Roman"/>
        </w:rPr>
        <w:tab/>
      </w:r>
      <w:r w:rsidRPr="00575F17">
        <w:rPr>
          <w:rFonts w:ascii="Times New Roman" w:hAnsi="Times New Roman" w:cs="Times New Roman"/>
          <w:b/>
          <w:sz w:val="28"/>
          <w:szCs w:val="28"/>
        </w:rPr>
        <w:t>19 февраля  2018  года</w:t>
      </w:r>
    </w:p>
    <w:p w:rsidR="00575F17" w:rsidRPr="00575F17" w:rsidRDefault="00575F17" w:rsidP="00575F17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5F17" w:rsidRPr="00575F17" w:rsidRDefault="00575F17" w:rsidP="00575F17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132</w:t>
      </w:r>
    </w:p>
    <w:p w:rsidR="00575F17" w:rsidRPr="00575F17" w:rsidRDefault="00575F17" w:rsidP="00575F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17">
        <w:rPr>
          <w:rFonts w:ascii="Times New Roman" w:hAnsi="Times New Roman" w:cs="Times New Roman"/>
          <w:b/>
          <w:sz w:val="32"/>
          <w:szCs w:val="32"/>
        </w:rPr>
        <w:t>25</w:t>
      </w:r>
      <w:r w:rsidRPr="00575F17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575F17" w:rsidRPr="00575F17" w:rsidRDefault="00575F17" w:rsidP="00575F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17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575F17" w:rsidRPr="00575F17" w:rsidRDefault="00575F17" w:rsidP="00575F1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17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EA77D7" w:rsidRDefault="00EA77D7" w:rsidP="00EA7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671A7" w:rsidRDefault="00866289" w:rsidP="00AB45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2AA2" w:rsidRPr="0009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5671A7" w:rsidRPr="0056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</w:t>
      </w:r>
    </w:p>
    <w:p w:rsidR="005671A7" w:rsidRDefault="005671A7" w:rsidP="00AB45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осуществления</w:t>
      </w:r>
    </w:p>
    <w:p w:rsidR="005671A7" w:rsidRDefault="005671A7" w:rsidP="00AB45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5671A7" w:rsidRPr="005671A7" w:rsidRDefault="005671A7" w:rsidP="00AB45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 округе  «город Каспийск»</w:t>
      </w:r>
    </w:p>
    <w:p w:rsidR="007148AC" w:rsidRDefault="007148AC" w:rsidP="00092AA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7D7" w:rsidRDefault="00EA77D7" w:rsidP="00575F1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 xml:space="preserve">статьей </w:t>
        </w:r>
        <w:r w:rsidR="00B9336C">
          <w:rPr>
            <w:rFonts w:ascii="Times New Roman" w:hAnsi="Times New Roman" w:cs="Times New Roman"/>
            <w:bCs/>
            <w:sz w:val="28"/>
            <w:szCs w:val="28"/>
          </w:rPr>
          <w:t>2</w:t>
        </w:r>
        <w:r w:rsidRPr="00EA77D7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3C1B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bCs/>
          <w:sz w:val="28"/>
          <w:szCs w:val="28"/>
        </w:rPr>
        <w:t>№ 131-ФЗ «</w:t>
      </w:r>
      <w:r w:rsidRPr="003C1BE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9336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9336C" w:rsidRPr="00B9336C">
        <w:rPr>
          <w:rFonts w:ascii="Times New Roman" w:hAnsi="Times New Roman" w:cs="Times New Roman"/>
          <w:sz w:val="28"/>
        </w:rPr>
        <w:t>статьей 21</w:t>
      </w:r>
      <w:r w:rsidR="00B9336C" w:rsidRPr="00B9336C">
        <w:rPr>
          <w:rFonts w:ascii="Times New Roman" w:hAnsi="Times New Roman" w:cs="Times New Roman"/>
          <w:sz w:val="28"/>
          <w:szCs w:val="28"/>
        </w:rPr>
        <w:t>Устава</w:t>
      </w:r>
      <w:r w:rsidRPr="003C1BEF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Cs/>
          <w:sz w:val="28"/>
          <w:szCs w:val="28"/>
        </w:rPr>
        <w:t>округа «город Каспийск»</w:t>
      </w:r>
      <w:r w:rsidR="00575F17">
        <w:rPr>
          <w:rFonts w:ascii="Times New Roman" w:hAnsi="Times New Roman" w:cs="Times New Roman"/>
          <w:bCs/>
          <w:sz w:val="28"/>
          <w:szCs w:val="28"/>
        </w:rPr>
        <w:t>,</w:t>
      </w:r>
    </w:p>
    <w:p w:rsidR="00575F17" w:rsidRDefault="00575F17" w:rsidP="00AB45B4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D7" w:rsidRPr="000762EC" w:rsidRDefault="00EA77D7" w:rsidP="00AB45B4">
      <w:pPr>
        <w:spacing w:after="0" w:line="240" w:lineRule="auto"/>
        <w:ind w:left="-42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D9547C" w:rsidRDefault="00D9547C" w:rsidP="00AB45B4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D7" w:rsidRPr="005D5757" w:rsidRDefault="00EA77D7" w:rsidP="00AB45B4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757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D9547C" w:rsidRDefault="00D9547C" w:rsidP="00D954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71A7" w:rsidRDefault="00EA77D7" w:rsidP="004258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5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671A7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прилагаемое </w:t>
      </w:r>
      <w:r w:rsidR="005671A7" w:rsidRPr="00714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осуществления территориального общественного самоуправления в городском округе</w:t>
      </w:r>
      <w:r w:rsidR="005671A7" w:rsidRPr="005671A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Каспийск»</w:t>
      </w:r>
      <w:r w:rsidR="00567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1A7" w:rsidRDefault="005671A7" w:rsidP="004258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A77D7" w:rsidRPr="00D9547C">
        <w:rPr>
          <w:rFonts w:ascii="Times New Roman" w:hAnsi="Times New Roman" w:cs="Times New Roman"/>
          <w:bCs/>
          <w:sz w:val="28"/>
          <w:szCs w:val="28"/>
        </w:rPr>
        <w:t>. Опубликовать настоящее Решение в газете «Трудовой Каспийск» и</w:t>
      </w:r>
      <w:r w:rsidR="00EA77D7" w:rsidRPr="005D5757">
        <w:rPr>
          <w:rFonts w:ascii="Times New Roman" w:hAnsi="Times New Roman" w:cs="Times New Roman"/>
          <w:bCs/>
          <w:sz w:val="28"/>
          <w:szCs w:val="28"/>
        </w:rPr>
        <w:t xml:space="preserve"> размести</w:t>
      </w:r>
      <w:r w:rsidR="00EA77D7">
        <w:rPr>
          <w:rFonts w:ascii="Times New Roman" w:hAnsi="Times New Roman" w:cs="Times New Roman"/>
          <w:bCs/>
          <w:sz w:val="28"/>
          <w:szCs w:val="28"/>
        </w:rPr>
        <w:t>ть на официальном сайте городского округа «город Каспийск» в сети «</w:t>
      </w:r>
      <w:r w:rsidR="00EA77D7" w:rsidRPr="005D575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A77D7">
        <w:rPr>
          <w:rFonts w:ascii="Times New Roman" w:hAnsi="Times New Roman" w:cs="Times New Roman"/>
          <w:bCs/>
          <w:sz w:val="28"/>
          <w:szCs w:val="28"/>
        </w:rPr>
        <w:t>»</w:t>
      </w:r>
      <w:r w:rsidR="00EA77D7" w:rsidRPr="005D5757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7A1" w:rsidRPr="00B951DA" w:rsidRDefault="005671A7" w:rsidP="004258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A77D7" w:rsidRPr="00B951DA">
        <w:rPr>
          <w:rFonts w:ascii="Times New Roman" w:hAnsi="Times New Roman" w:cs="Times New Roman"/>
          <w:bCs/>
          <w:sz w:val="28"/>
          <w:szCs w:val="28"/>
        </w:rPr>
        <w:t>.</w:t>
      </w:r>
      <w:r w:rsidRPr="00B951DA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51DA" w:rsidRPr="00B951DA">
        <w:rPr>
          <w:rFonts w:ascii="Times New Roman" w:hAnsi="Times New Roman" w:cs="Times New Roman"/>
          <w:bCs/>
          <w:sz w:val="28"/>
          <w:szCs w:val="28"/>
        </w:rPr>
        <w:t>законности</w:t>
      </w:r>
      <w:r w:rsidRPr="00B951DA">
        <w:rPr>
          <w:rFonts w:ascii="Times New Roman" w:hAnsi="Times New Roman" w:cs="Times New Roman"/>
          <w:bCs/>
          <w:sz w:val="28"/>
          <w:szCs w:val="28"/>
        </w:rPr>
        <w:t>, местному само</w:t>
      </w:r>
      <w:r w:rsidR="00B951DA" w:rsidRPr="00B951DA">
        <w:rPr>
          <w:rFonts w:ascii="Times New Roman" w:hAnsi="Times New Roman" w:cs="Times New Roman"/>
          <w:bCs/>
          <w:sz w:val="28"/>
          <w:szCs w:val="28"/>
        </w:rPr>
        <w:t>управлению, общественной безопасности и транспорту.</w:t>
      </w:r>
    </w:p>
    <w:p w:rsidR="00EA77D7" w:rsidRPr="003137A1" w:rsidRDefault="003137A1" w:rsidP="004258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A">
        <w:rPr>
          <w:rFonts w:ascii="Times New Roman" w:hAnsi="Times New Roman" w:cs="Times New Roman"/>
          <w:bCs/>
          <w:sz w:val="28"/>
          <w:szCs w:val="28"/>
        </w:rPr>
        <w:t>4.</w:t>
      </w:r>
      <w:r w:rsidR="00EA77D7" w:rsidRPr="00B951DA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официального</w:t>
      </w:r>
      <w:r w:rsidR="00EA77D7" w:rsidRPr="00A15351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EA77D7" w:rsidRDefault="00EA77D7" w:rsidP="00D10AE4">
      <w:pPr>
        <w:tabs>
          <w:tab w:val="left" w:pos="1125"/>
        </w:tabs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D7" w:rsidRPr="00BA4D88" w:rsidRDefault="00EA77D7" w:rsidP="00AB45B4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EA77D7" w:rsidRPr="00BA4D88" w:rsidRDefault="00EA77D7" w:rsidP="00AB45B4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 </w:t>
      </w:r>
      <w:r w:rsidR="0065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М.</w:t>
      </w:r>
      <w:r w:rsidR="00D10AE4">
        <w:rPr>
          <w:rFonts w:ascii="Times New Roman" w:hAnsi="Times New Roman" w:cs="Times New Roman"/>
          <w:b/>
          <w:sz w:val="28"/>
          <w:szCs w:val="28"/>
        </w:rPr>
        <w:t>С.</w:t>
      </w:r>
      <w:r w:rsidRPr="00BA4D88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EA77D7" w:rsidRPr="00BA4D88" w:rsidRDefault="00EA77D7" w:rsidP="00AB45B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7D7" w:rsidRPr="00BA4D88" w:rsidRDefault="00EA77D7" w:rsidP="00AB45B4">
      <w:pPr>
        <w:shd w:val="clear" w:color="auto" w:fill="FFFFFF"/>
        <w:tabs>
          <w:tab w:val="left" w:pos="5025"/>
        </w:tabs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EA77D7" w:rsidRPr="00BA4D88" w:rsidRDefault="00EA77D7" w:rsidP="00AB45B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</w:t>
      </w:r>
      <w:r w:rsidR="006503C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D10AE4">
        <w:rPr>
          <w:rFonts w:ascii="Times New Roman" w:hAnsi="Times New Roman" w:cs="Times New Roman"/>
          <w:b/>
          <w:sz w:val="28"/>
          <w:szCs w:val="28"/>
        </w:rPr>
        <w:t>Д.</w:t>
      </w:r>
      <w:bookmarkStart w:id="0" w:name="_GoBack"/>
      <w:bookmarkEnd w:id="0"/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p w:rsidR="00EA77D7" w:rsidRPr="00EA77D7" w:rsidRDefault="00EA77D7" w:rsidP="00AB45B4">
      <w:pPr>
        <w:tabs>
          <w:tab w:val="left" w:pos="7095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77D7" w:rsidRPr="00EA77D7" w:rsidSect="00575F1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48"/>
    <w:rsid w:val="00007D7F"/>
    <w:rsid w:val="000459F8"/>
    <w:rsid w:val="00092AA2"/>
    <w:rsid w:val="000C4D56"/>
    <w:rsid w:val="001F7ECF"/>
    <w:rsid w:val="0023637F"/>
    <w:rsid w:val="002414AF"/>
    <w:rsid w:val="00285837"/>
    <w:rsid w:val="002A019D"/>
    <w:rsid w:val="003137A1"/>
    <w:rsid w:val="00402C80"/>
    <w:rsid w:val="0042586D"/>
    <w:rsid w:val="004309B1"/>
    <w:rsid w:val="00567128"/>
    <w:rsid w:val="005671A7"/>
    <w:rsid w:val="00575F17"/>
    <w:rsid w:val="006503CC"/>
    <w:rsid w:val="00705C2B"/>
    <w:rsid w:val="007148AC"/>
    <w:rsid w:val="007669AE"/>
    <w:rsid w:val="00866289"/>
    <w:rsid w:val="00922B4A"/>
    <w:rsid w:val="00A20FC0"/>
    <w:rsid w:val="00A66620"/>
    <w:rsid w:val="00AB45B4"/>
    <w:rsid w:val="00AE1DE4"/>
    <w:rsid w:val="00AF4377"/>
    <w:rsid w:val="00B9336C"/>
    <w:rsid w:val="00B951DA"/>
    <w:rsid w:val="00BA23AD"/>
    <w:rsid w:val="00BE3F2D"/>
    <w:rsid w:val="00BE7E78"/>
    <w:rsid w:val="00BF3DB3"/>
    <w:rsid w:val="00D10AE4"/>
    <w:rsid w:val="00D93876"/>
    <w:rsid w:val="00D9547C"/>
    <w:rsid w:val="00DC5A57"/>
    <w:rsid w:val="00DE5048"/>
    <w:rsid w:val="00E038FB"/>
    <w:rsid w:val="00E404FD"/>
    <w:rsid w:val="00E661FE"/>
    <w:rsid w:val="00E813EF"/>
    <w:rsid w:val="00EA77D7"/>
    <w:rsid w:val="00EE78CE"/>
    <w:rsid w:val="00F01EAD"/>
    <w:rsid w:val="00F45E65"/>
    <w:rsid w:val="00F839AA"/>
    <w:rsid w:val="00FC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C2B"/>
    <w:pPr>
      <w:ind w:left="720"/>
      <w:contextualSpacing/>
    </w:pPr>
  </w:style>
  <w:style w:type="paragraph" w:styleId="a6">
    <w:name w:val="No Spacing"/>
    <w:uiPriority w:val="1"/>
    <w:qFormat/>
    <w:rsid w:val="00BE3F2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3F2D"/>
  </w:style>
  <w:style w:type="character" w:styleId="a7">
    <w:name w:val="Strong"/>
    <w:basedOn w:val="a0"/>
    <w:uiPriority w:val="22"/>
    <w:qFormat/>
    <w:rsid w:val="00BE3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83D72360B74341FA05870BBD441C0BBC164658365486ED8DC163CCD32D5F814A1C0CE3450ED956yED2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2017-02-27T08:20:00Z</cp:lastPrinted>
  <dcterms:created xsi:type="dcterms:W3CDTF">2018-02-21T11:31:00Z</dcterms:created>
  <dcterms:modified xsi:type="dcterms:W3CDTF">2018-02-21T11:47:00Z</dcterms:modified>
</cp:coreProperties>
</file>